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C8BC" w14:textId="77777777" w:rsidR="002F625D" w:rsidRDefault="002F625D"/>
    <w:p w14:paraId="52FE4CE5" w14:textId="77777777" w:rsidR="00AF6273" w:rsidRDefault="00AF6273"/>
    <w:p w14:paraId="19243AE3" w14:textId="77777777" w:rsidR="00AF6273" w:rsidRDefault="00AF6273"/>
    <w:p w14:paraId="31318AB4" w14:textId="77777777" w:rsidR="00AF6273" w:rsidRDefault="00AF6273"/>
    <w:p w14:paraId="06C866A9" w14:textId="77777777" w:rsidR="00AF6273" w:rsidRDefault="00AF6273"/>
    <w:p w14:paraId="005FBFF8" w14:textId="77777777" w:rsidR="00AF6273" w:rsidRDefault="00AF6273"/>
    <w:p w14:paraId="5E271F41" w14:textId="77777777" w:rsidR="00AF6273" w:rsidRDefault="00AF6273"/>
    <w:p w14:paraId="40DAF1D3" w14:textId="77777777" w:rsidR="00AF6273" w:rsidRDefault="00AF6273"/>
    <w:p w14:paraId="71CC1160" w14:textId="77777777" w:rsidR="00AF6273" w:rsidRDefault="00AF6273"/>
    <w:p w14:paraId="5DB93B89" w14:textId="77777777" w:rsidR="00AF6273" w:rsidRPr="00AF6273" w:rsidRDefault="00AF6273" w:rsidP="00AF6273">
      <w:pPr>
        <w:shd w:val="clear" w:color="auto" w:fill="FFFFFF"/>
        <w:spacing w:line="390" w:lineRule="atLeast"/>
        <w:jc w:val="center"/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</w:pPr>
      <w:r w:rsidRPr="00AF6273"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  <w:t>NOTICE OF WATER SHUTOFF</w:t>
      </w:r>
    </w:p>
    <w:p w14:paraId="262DD9E7" w14:textId="77777777" w:rsidR="00AF6273" w:rsidRDefault="00AF6273" w:rsidP="00AF6273">
      <w:pPr>
        <w:shd w:val="clear" w:color="auto" w:fill="FFFFFF"/>
        <w:spacing w:line="390" w:lineRule="atLeast"/>
        <w:jc w:val="center"/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</w:pPr>
      <w:r w:rsidRPr="00AF6273"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  <w:t>FIRE HYDRANT REPAIR</w:t>
      </w:r>
    </w:p>
    <w:p w14:paraId="50719A6F" w14:textId="77777777" w:rsidR="00AF6273" w:rsidRDefault="00AF6273" w:rsidP="00AF6273">
      <w:pPr>
        <w:shd w:val="clear" w:color="auto" w:fill="FFFFFF"/>
        <w:spacing w:line="390" w:lineRule="atLeast"/>
        <w:jc w:val="center"/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</w:pPr>
    </w:p>
    <w:p w14:paraId="44E3DE1C" w14:textId="1D35E5D4" w:rsidR="00AF6273" w:rsidRPr="00AF6273" w:rsidRDefault="00EC21C3" w:rsidP="00AF6273">
      <w:pPr>
        <w:shd w:val="clear" w:color="auto" w:fill="FFFFFF"/>
        <w:spacing w:line="390" w:lineRule="atLeast"/>
        <w:jc w:val="center"/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</w:pPr>
      <w:r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  <w:t xml:space="preserve">Sunday, </w:t>
      </w:r>
      <w:r w:rsidR="00AF6273">
        <w:rPr>
          <w:rFonts w:ascii="Arial Black" w:eastAsia="Times New Roman" w:hAnsi="Arial Black" w:cs="Times New Roman"/>
          <w:color w:val="001D35"/>
          <w:kern w:val="0"/>
          <w:sz w:val="48"/>
          <w:szCs w:val="48"/>
          <w14:ligatures w14:val="none"/>
        </w:rPr>
        <w:t>July 20, 2025</w:t>
      </w:r>
    </w:p>
    <w:p w14:paraId="480D324F" w14:textId="75F4CA75" w:rsidR="00AF6273" w:rsidRDefault="00AF6273" w:rsidP="00AF6273">
      <w:pPr>
        <w:shd w:val="clear" w:color="auto" w:fill="FFFFFF"/>
        <w:spacing w:line="390" w:lineRule="atLeast"/>
        <w:jc w:val="center"/>
        <w:rPr>
          <w:rFonts w:ascii="Roboto" w:eastAsia="Times New Roman" w:hAnsi="Roboto" w:cs="Times New Roman"/>
          <w:color w:val="001D35"/>
          <w:kern w:val="0"/>
          <w:sz w:val="24"/>
          <w:szCs w:val="24"/>
          <w14:ligatures w14:val="none"/>
        </w:rPr>
      </w:pPr>
    </w:p>
    <w:p w14:paraId="3D4FCDCD" w14:textId="77777777" w:rsidR="00AF6273" w:rsidRPr="00AF6273" w:rsidRDefault="00AF6273" w:rsidP="00AF6273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1D35"/>
          <w:kern w:val="0"/>
          <w:sz w:val="24"/>
          <w:szCs w:val="24"/>
          <w14:ligatures w14:val="none"/>
        </w:rPr>
      </w:pPr>
    </w:p>
    <w:p w14:paraId="399707CA" w14:textId="77777777" w:rsidR="00AF6273" w:rsidRDefault="00AF6273" w:rsidP="00AF6273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1D35"/>
          <w:kern w:val="0"/>
          <w:sz w:val="36"/>
          <w:szCs w:val="36"/>
          <w14:ligatures w14:val="none"/>
        </w:rPr>
      </w:pPr>
      <w:r w:rsidRPr="008F7270">
        <w:rPr>
          <w:rFonts w:ascii="Arial" w:eastAsia="Times New Roman" w:hAnsi="Arial" w:cs="Arial"/>
          <w:color w:val="001D35"/>
          <w:kern w:val="0"/>
          <w:sz w:val="36"/>
          <w:szCs w:val="36"/>
          <w14:ligatures w14:val="none"/>
        </w:rPr>
        <w:t xml:space="preserve">Customers located in the following areas may be affected: </w:t>
      </w:r>
    </w:p>
    <w:p w14:paraId="0AEE368E" w14:textId="77777777" w:rsidR="008F7270" w:rsidRPr="008F7270" w:rsidRDefault="008F7270" w:rsidP="00AF6273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1D35"/>
          <w:kern w:val="0"/>
          <w:sz w:val="36"/>
          <w:szCs w:val="36"/>
          <w14:ligatures w14:val="none"/>
        </w:rPr>
      </w:pPr>
    </w:p>
    <w:p w14:paraId="4821EEA4" w14:textId="77777777" w:rsidR="008F7270" w:rsidRDefault="00AF6273" w:rsidP="00AF6273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1D35"/>
          <w:kern w:val="0"/>
          <w:sz w:val="32"/>
          <w:szCs w:val="32"/>
          <w14:ligatures w14:val="none"/>
        </w:rPr>
      </w:pPr>
      <w:r w:rsidRPr="00AF6273">
        <w:rPr>
          <w:rFonts w:ascii="Arial" w:eastAsia="Times New Roman" w:hAnsi="Arial" w:cs="Arial"/>
          <w:color w:val="001D35"/>
          <w:kern w:val="0"/>
          <w:sz w:val="32"/>
          <w:szCs w:val="32"/>
          <w14:ligatures w14:val="none"/>
        </w:rPr>
        <w:t xml:space="preserve">Pinckney Rd, Legend Court, Huran Lane, Ballard Lane, </w:t>
      </w:r>
    </w:p>
    <w:p w14:paraId="7212B3CF" w14:textId="002C2BDA" w:rsidR="00AF6273" w:rsidRDefault="00AF6273" w:rsidP="00AF6273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1D35"/>
          <w:kern w:val="0"/>
          <w:sz w:val="32"/>
          <w:szCs w:val="32"/>
          <w14:ligatures w14:val="none"/>
        </w:rPr>
      </w:pPr>
      <w:r w:rsidRPr="00AF6273">
        <w:rPr>
          <w:rFonts w:ascii="Arial" w:eastAsia="Times New Roman" w:hAnsi="Arial" w:cs="Arial"/>
          <w:color w:val="001D35"/>
          <w:kern w:val="0"/>
          <w:sz w:val="32"/>
          <w:szCs w:val="32"/>
          <w14:ligatures w14:val="none"/>
        </w:rPr>
        <w:t xml:space="preserve">Trillium Court, 160 S. Rest Lane, </w:t>
      </w:r>
      <w:r w:rsidR="008F7270">
        <w:rPr>
          <w:rFonts w:ascii="Arial" w:eastAsia="Times New Roman" w:hAnsi="Arial" w:cs="Arial"/>
          <w:color w:val="001D35"/>
          <w:kern w:val="0"/>
          <w:sz w:val="32"/>
          <w:szCs w:val="32"/>
          <w14:ligatures w14:val="none"/>
        </w:rPr>
        <w:t xml:space="preserve">and the </w:t>
      </w:r>
      <w:r w:rsidRPr="00AF6273">
        <w:rPr>
          <w:rFonts w:ascii="Arial" w:eastAsia="Times New Roman" w:hAnsi="Arial" w:cs="Arial"/>
          <w:color w:val="001D35"/>
          <w:kern w:val="0"/>
          <w:sz w:val="32"/>
          <w:szCs w:val="32"/>
          <w14:ligatures w14:val="none"/>
        </w:rPr>
        <w:t>businesses at the corner of Bass Dr. &amp; Old Number Six Hwy.</w:t>
      </w:r>
    </w:p>
    <w:p w14:paraId="4292E769" w14:textId="77777777" w:rsidR="008F7270" w:rsidRPr="00AF6273" w:rsidRDefault="008F7270" w:rsidP="00AF6273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color w:val="001D35"/>
          <w:kern w:val="0"/>
          <w:sz w:val="32"/>
          <w:szCs w:val="32"/>
          <w14:ligatures w14:val="none"/>
        </w:rPr>
      </w:pPr>
    </w:p>
    <w:p w14:paraId="52890DD3" w14:textId="77777777" w:rsidR="00AF6273" w:rsidRPr="00AF6273" w:rsidRDefault="00AF6273" w:rsidP="00AF6273">
      <w:pPr>
        <w:shd w:val="clear" w:color="auto" w:fill="FFFFFF"/>
        <w:spacing w:line="390" w:lineRule="atLeast"/>
        <w:rPr>
          <w:rFonts w:ascii="Roboto" w:eastAsia="Times New Roman" w:hAnsi="Roboto" w:cs="Times New Roman"/>
          <w:color w:val="001D35"/>
          <w:kern w:val="0"/>
          <w:sz w:val="32"/>
          <w:szCs w:val="32"/>
          <w14:ligatures w14:val="none"/>
        </w:rPr>
      </w:pPr>
    </w:p>
    <w:p w14:paraId="0A059D09" w14:textId="77777777" w:rsidR="00AF6273" w:rsidRDefault="00AF6273" w:rsidP="00AF6273">
      <w:pPr>
        <w:shd w:val="clear" w:color="auto" w:fill="FFFFFF"/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</w:pPr>
      <w:r w:rsidRPr="008F7270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14:ligatures w14:val="none"/>
        </w:rPr>
        <w:t>Location: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 xml:space="preserve"> 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ab/>
        <w:t>Intersection of Bass Drive &amp; Old Number Six Hwy</w:t>
      </w:r>
    </w:p>
    <w:p w14:paraId="29C7D2AC" w14:textId="77777777" w:rsidR="00AF6273" w:rsidRDefault="00AF6273" w:rsidP="00AF6273">
      <w:pPr>
        <w:shd w:val="clear" w:color="auto" w:fill="FFFFFF"/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</w:pP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br/>
      </w:r>
      <w:r w:rsidRPr="008F7270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14:ligatures w14:val="none"/>
        </w:rPr>
        <w:t>Date: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 xml:space="preserve"> 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ab/>
        <w:t>Sunday, July 20, 2025</w:t>
      </w:r>
    </w:p>
    <w:p w14:paraId="3394AD7F" w14:textId="77777777" w:rsidR="00AF6273" w:rsidRDefault="00AF6273" w:rsidP="00AF6273">
      <w:pPr>
        <w:shd w:val="clear" w:color="auto" w:fill="FFFFFF"/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</w:pP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br/>
      </w:r>
      <w:r w:rsidRPr="008F7270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14:ligatures w14:val="none"/>
        </w:rPr>
        <w:t>Time: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 xml:space="preserve"> 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ab/>
        <w:t>9:00 PM - 4:00 AM</w:t>
      </w:r>
    </w:p>
    <w:p w14:paraId="068DE6E9" w14:textId="77777777" w:rsidR="00AF6273" w:rsidRDefault="00AF6273" w:rsidP="00AF6273">
      <w:pPr>
        <w:shd w:val="clear" w:color="auto" w:fill="FFFFFF"/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</w:pP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br/>
      </w:r>
      <w:r w:rsidRPr="008F7270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14:ligatures w14:val="none"/>
        </w:rPr>
        <w:t>Reason: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 xml:space="preserve"> 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ab/>
        <w:t>Water shutoff is necessary for repair of fire hydrant.</w:t>
      </w:r>
    </w:p>
    <w:p w14:paraId="10C41F05" w14:textId="77777777" w:rsidR="00AF6273" w:rsidRDefault="00AF6273" w:rsidP="00AF6273">
      <w:pPr>
        <w:shd w:val="clear" w:color="auto" w:fill="FFFFFF"/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</w:pP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br/>
      </w:r>
      <w:r w:rsidRPr="008F7270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14:ligatures w14:val="none"/>
        </w:rPr>
        <w:t>Contact: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 xml:space="preserve"> 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ab/>
        <w:t xml:space="preserve">Town of Santee Water Department 803-854-2152 ext. 6.       </w:t>
      </w:r>
    </w:p>
    <w:p w14:paraId="067B8F6F" w14:textId="77777777" w:rsidR="00AF6273" w:rsidRDefault="00AF6273" w:rsidP="00AF6273">
      <w:pPr>
        <w:shd w:val="clear" w:color="auto" w:fill="FFFFFF"/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</w:pPr>
    </w:p>
    <w:p w14:paraId="6EE43AC8" w14:textId="4EE6C760" w:rsidR="00AF6273" w:rsidRPr="00AF6273" w:rsidRDefault="00AF6273" w:rsidP="00AF6273">
      <w:pPr>
        <w:shd w:val="clear" w:color="auto" w:fill="FFFFFF"/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</w:pP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 xml:space="preserve">           </w:t>
      </w: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br/>
      </w:r>
    </w:p>
    <w:p w14:paraId="33EE72DC" w14:textId="2D36B3CA" w:rsidR="00AF6273" w:rsidRDefault="00AF6273" w:rsidP="00D215E2">
      <w:pPr>
        <w:shd w:val="clear" w:color="auto" w:fill="FFFFFF"/>
        <w:jc w:val="center"/>
      </w:pPr>
      <w:r w:rsidRPr="00AF6273">
        <w:rPr>
          <w:rFonts w:ascii="Arial" w:eastAsia="Times New Roman" w:hAnsi="Arial" w:cs="Arial"/>
          <w:color w:val="001D35"/>
          <w:kern w:val="0"/>
          <w:sz w:val="27"/>
          <w:szCs w:val="27"/>
          <w14:ligatures w14:val="none"/>
        </w:rPr>
        <w:t>Upon completion of repairs a Boil Water Advisory will be in effect.</w:t>
      </w:r>
    </w:p>
    <w:sectPr w:rsidR="00AF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3"/>
    <w:rsid w:val="002D7862"/>
    <w:rsid w:val="002F625D"/>
    <w:rsid w:val="004A7298"/>
    <w:rsid w:val="0065408B"/>
    <w:rsid w:val="00724277"/>
    <w:rsid w:val="008F7270"/>
    <w:rsid w:val="00AF6273"/>
    <w:rsid w:val="00B5418E"/>
    <w:rsid w:val="00B808CE"/>
    <w:rsid w:val="00D215E2"/>
    <w:rsid w:val="00E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B6F1"/>
  <w15:chartTrackingRefBased/>
  <w15:docId w15:val="{C5B132A3-B3D2-4615-A688-81C53734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73"/>
  </w:style>
  <w:style w:type="paragraph" w:styleId="Heading1">
    <w:name w:val="heading 1"/>
    <w:basedOn w:val="Normal"/>
    <w:next w:val="Normal"/>
    <w:link w:val="Heading1Char"/>
    <w:uiPriority w:val="9"/>
    <w:qFormat/>
    <w:rsid w:val="00AF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2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2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Davis</dc:creator>
  <cp:keywords/>
  <dc:description/>
  <cp:lastModifiedBy>Kerri R. Crist</cp:lastModifiedBy>
  <cp:revision>2</cp:revision>
  <dcterms:created xsi:type="dcterms:W3CDTF">2025-07-16T16:57:00Z</dcterms:created>
  <dcterms:modified xsi:type="dcterms:W3CDTF">2025-07-16T16:57:00Z</dcterms:modified>
</cp:coreProperties>
</file>